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27A0" w14:textId="77777777" w:rsidR="00F010E2" w:rsidRPr="00F010E2" w:rsidRDefault="00F010E2" w:rsidP="00F010E2">
      <w:pPr>
        <w:suppressAutoHyphens w:val="0"/>
        <w:jc w:val="center"/>
        <w:rPr>
          <w:b/>
          <w:bCs/>
          <w:spacing w:val="20"/>
          <w:sz w:val="28"/>
          <w:szCs w:val="28"/>
          <w:lang w:eastAsia="ru-RU"/>
        </w:rPr>
      </w:pPr>
      <w:r w:rsidRPr="00F010E2">
        <w:rPr>
          <w:b/>
          <w:bCs/>
          <w:spacing w:val="20"/>
          <w:sz w:val="28"/>
          <w:szCs w:val="28"/>
          <w:lang w:eastAsia="ru-RU"/>
        </w:rPr>
        <w:t>СОВЕТ ДЕПУТАТОВ</w:t>
      </w:r>
      <w:r w:rsidRPr="00F010E2">
        <w:rPr>
          <w:b/>
          <w:bCs/>
          <w:spacing w:val="20"/>
          <w:sz w:val="28"/>
          <w:szCs w:val="28"/>
          <w:lang w:eastAsia="ru-RU"/>
        </w:rPr>
        <w:br/>
        <w:t xml:space="preserve">МУНИЦИПАЛЬНОГО ОКРУГА </w:t>
      </w:r>
    </w:p>
    <w:p w14:paraId="31B20290" w14:textId="77777777" w:rsidR="00F010E2" w:rsidRPr="00F010E2" w:rsidRDefault="00F010E2" w:rsidP="00F010E2">
      <w:pPr>
        <w:suppressAutoHyphens w:val="0"/>
        <w:jc w:val="center"/>
        <w:rPr>
          <w:b/>
          <w:bCs/>
          <w:spacing w:val="20"/>
          <w:sz w:val="28"/>
          <w:szCs w:val="28"/>
          <w:lang w:eastAsia="ru-RU"/>
        </w:rPr>
      </w:pPr>
      <w:r w:rsidRPr="00F010E2">
        <w:rPr>
          <w:b/>
          <w:bCs/>
          <w:spacing w:val="20"/>
          <w:sz w:val="28"/>
          <w:szCs w:val="28"/>
          <w:lang w:eastAsia="ru-RU"/>
        </w:rPr>
        <w:t>МАРЬИНО</w:t>
      </w:r>
    </w:p>
    <w:p w14:paraId="15192C33" w14:textId="77777777" w:rsidR="00F010E2" w:rsidRPr="00F010E2" w:rsidRDefault="00F010E2" w:rsidP="00F010E2">
      <w:pPr>
        <w:suppressAutoHyphens w:val="0"/>
        <w:jc w:val="center"/>
        <w:rPr>
          <w:b/>
          <w:bCs/>
          <w:spacing w:val="20"/>
          <w:sz w:val="28"/>
          <w:szCs w:val="28"/>
          <w:lang w:eastAsia="ru-RU"/>
        </w:rPr>
      </w:pPr>
    </w:p>
    <w:p w14:paraId="01C16ADC" w14:textId="77777777" w:rsidR="00F010E2" w:rsidRPr="00F010E2" w:rsidRDefault="00F010E2" w:rsidP="00F010E2">
      <w:pPr>
        <w:suppressAutoHyphens w:val="0"/>
        <w:jc w:val="center"/>
        <w:rPr>
          <w:b/>
          <w:bCs/>
          <w:spacing w:val="20"/>
          <w:sz w:val="28"/>
          <w:szCs w:val="28"/>
          <w:lang w:eastAsia="ru-RU"/>
        </w:rPr>
      </w:pPr>
      <w:r w:rsidRPr="00F010E2">
        <w:rPr>
          <w:b/>
          <w:bCs/>
          <w:spacing w:val="20"/>
          <w:sz w:val="28"/>
          <w:szCs w:val="28"/>
          <w:lang w:eastAsia="ru-RU"/>
        </w:rPr>
        <w:t>РЕШЕНИЕ</w:t>
      </w:r>
    </w:p>
    <w:p w14:paraId="742D3496" w14:textId="77777777" w:rsidR="00F010E2" w:rsidRPr="00F010E2" w:rsidRDefault="00F010E2" w:rsidP="00F010E2">
      <w:pPr>
        <w:suppressAutoHyphens w:val="0"/>
        <w:jc w:val="center"/>
        <w:rPr>
          <w:b/>
          <w:bCs/>
          <w:spacing w:val="20"/>
          <w:sz w:val="28"/>
          <w:szCs w:val="28"/>
          <w:lang w:eastAsia="ru-RU"/>
        </w:rPr>
      </w:pPr>
    </w:p>
    <w:p w14:paraId="11F4805A" w14:textId="46ECA76A" w:rsidR="002723BD" w:rsidRDefault="002723BD" w:rsidP="002723BD">
      <w:pPr>
        <w:autoSpaceDE w:val="0"/>
        <w:spacing w:line="216" w:lineRule="auto"/>
        <w:jc w:val="center"/>
        <w:rPr>
          <w:rFonts w:eastAsia="SimSun"/>
          <w:b/>
          <w:bCs/>
          <w:spacing w:val="20"/>
          <w:kern w:val="1"/>
          <w:sz w:val="28"/>
          <w:szCs w:val="28"/>
          <w:lang w:bidi="hi-IN"/>
        </w:rPr>
      </w:pPr>
    </w:p>
    <w:p w14:paraId="7FDF6625" w14:textId="385E9513" w:rsidR="00D17077" w:rsidRDefault="00D17077" w:rsidP="002723BD">
      <w:pPr>
        <w:autoSpaceDE w:val="0"/>
        <w:spacing w:line="216" w:lineRule="auto"/>
        <w:jc w:val="center"/>
        <w:rPr>
          <w:rFonts w:eastAsia="SimSun"/>
          <w:b/>
          <w:bCs/>
          <w:spacing w:val="20"/>
          <w:kern w:val="1"/>
          <w:sz w:val="28"/>
          <w:szCs w:val="28"/>
          <w:lang w:bidi="hi-IN"/>
        </w:rPr>
      </w:pPr>
    </w:p>
    <w:p w14:paraId="1F89C8A7" w14:textId="03E384D7" w:rsidR="00D17077" w:rsidRDefault="00D17077" w:rsidP="002723BD">
      <w:pPr>
        <w:autoSpaceDE w:val="0"/>
        <w:spacing w:line="216" w:lineRule="auto"/>
        <w:jc w:val="center"/>
        <w:rPr>
          <w:rFonts w:eastAsia="SimSun"/>
          <w:b/>
          <w:bCs/>
          <w:spacing w:val="20"/>
          <w:kern w:val="1"/>
          <w:sz w:val="28"/>
          <w:szCs w:val="28"/>
          <w:lang w:bidi="hi-IN"/>
        </w:rPr>
      </w:pPr>
    </w:p>
    <w:p w14:paraId="39AE79DE" w14:textId="77777777" w:rsidR="002723BD" w:rsidRDefault="002723BD" w:rsidP="00F010E2">
      <w:pPr>
        <w:autoSpaceDE w:val="0"/>
        <w:spacing w:line="216" w:lineRule="auto"/>
        <w:rPr>
          <w:b/>
          <w:bCs/>
          <w:sz w:val="28"/>
          <w:szCs w:val="28"/>
        </w:rPr>
      </w:pPr>
    </w:p>
    <w:p w14:paraId="75861AAD" w14:textId="77777777" w:rsidR="002723BD" w:rsidRPr="009B2AED" w:rsidRDefault="002723BD" w:rsidP="002723BD">
      <w:pPr>
        <w:tabs>
          <w:tab w:val="left" w:pos="9356"/>
        </w:tabs>
        <w:autoSpaceDE w:val="0"/>
        <w:spacing w:line="216" w:lineRule="auto"/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t>12 октября 2022 года                                                                                          №11</w:t>
      </w:r>
      <w:r w:rsidRPr="002723BD">
        <w:rPr>
          <w:b/>
          <w:bCs/>
          <w:sz w:val="28"/>
          <w:szCs w:val="28"/>
        </w:rPr>
        <w:t>/</w:t>
      </w:r>
      <w:r w:rsidR="003D6D0F">
        <w:rPr>
          <w:b/>
          <w:bCs/>
          <w:sz w:val="28"/>
          <w:szCs w:val="28"/>
        </w:rPr>
        <w:t>6</w:t>
      </w:r>
    </w:p>
    <w:p w14:paraId="34BA67AB" w14:textId="77777777" w:rsidR="002723BD" w:rsidRDefault="002723BD" w:rsidP="002723BD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14:paraId="6E27D8AB" w14:textId="77777777" w:rsidR="002723BD" w:rsidRPr="00404D13" w:rsidRDefault="002723BD" w:rsidP="002723BD">
      <w:pPr>
        <w:pStyle w:val="a3"/>
        <w:spacing w:line="240" w:lineRule="auto"/>
        <w:ind w:right="5670"/>
        <w:jc w:val="both"/>
        <w:rPr>
          <w:bCs/>
          <w:szCs w:val="28"/>
        </w:rPr>
      </w:pPr>
      <w:r>
        <w:rPr>
          <w:bCs/>
          <w:szCs w:val="28"/>
        </w:rPr>
        <w:t>Об исполнении бюджета муниципального округа Марьино за 9 месяцев 2022 года</w:t>
      </w:r>
    </w:p>
    <w:p w14:paraId="09B01841" w14:textId="77777777" w:rsidR="002723BD" w:rsidRDefault="002723BD" w:rsidP="002723BD">
      <w:pPr>
        <w:pStyle w:val="a3"/>
        <w:spacing w:line="240" w:lineRule="auto"/>
        <w:jc w:val="left"/>
        <w:rPr>
          <w:szCs w:val="28"/>
        </w:rPr>
      </w:pPr>
      <w:r>
        <w:rPr>
          <w:bCs/>
          <w:i/>
          <w:szCs w:val="28"/>
        </w:rPr>
        <w:t xml:space="preserve"> </w:t>
      </w:r>
    </w:p>
    <w:p w14:paraId="439F1A1A" w14:textId="56D09914" w:rsidR="002723BD" w:rsidRPr="009B2AED" w:rsidRDefault="002723BD" w:rsidP="003B5166">
      <w:pPr>
        <w:autoSpaceDE w:val="0"/>
        <w:ind w:firstLine="540"/>
        <w:jc w:val="both"/>
        <w:rPr>
          <w:szCs w:val="28"/>
          <w:lang w:val="ru"/>
        </w:rPr>
      </w:pPr>
      <w:r>
        <w:rPr>
          <w:sz w:val="28"/>
          <w:szCs w:val="28"/>
        </w:rPr>
        <w:t>В соответствии с Бюджетным кодексом Российской Федерации,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муниципального округа Марьино, Положением о бюджетном процессе в муниципальном округе Марьино,</w:t>
      </w:r>
      <w:r w:rsidR="003D6D0F">
        <w:rPr>
          <w:rFonts w:eastAsia="Arial Unicode MS"/>
          <w:color w:val="000000"/>
          <w:sz w:val="28"/>
          <w:szCs w:val="28"/>
          <w:lang w:val="ru" w:eastAsia="ru-RU"/>
        </w:rPr>
        <w:t xml:space="preserve"> утвержденным р</w:t>
      </w:r>
      <w:r w:rsidRPr="00495269">
        <w:rPr>
          <w:rFonts w:eastAsia="Arial Unicode MS"/>
          <w:color w:val="000000"/>
          <w:sz w:val="28"/>
          <w:szCs w:val="28"/>
          <w:lang w:val="ru" w:eastAsia="ru-RU"/>
        </w:rPr>
        <w:t>ешением Совета депутатов муниципального округа Марьино от 19.09.2018 №10/3</w:t>
      </w:r>
      <w:r>
        <w:rPr>
          <w:sz w:val="28"/>
          <w:szCs w:val="28"/>
          <w:lang w:val="ru"/>
        </w:rPr>
        <w:t>,</w:t>
      </w:r>
    </w:p>
    <w:p w14:paraId="49B942E4" w14:textId="77777777" w:rsidR="002723BD" w:rsidRDefault="002723BD" w:rsidP="002723BD">
      <w:pPr>
        <w:pStyle w:val="a3"/>
        <w:spacing w:line="240" w:lineRule="auto"/>
        <w:ind w:firstLine="540"/>
        <w:rPr>
          <w:szCs w:val="28"/>
        </w:rPr>
      </w:pPr>
      <w:r>
        <w:rPr>
          <w:szCs w:val="28"/>
        </w:rPr>
        <w:t>СОВЕТ ДЕПУТАТОВ РЕШИЛ:</w:t>
      </w:r>
    </w:p>
    <w:p w14:paraId="634810CC" w14:textId="148B9E00" w:rsidR="002723BD" w:rsidRPr="003B5166" w:rsidRDefault="002723BD" w:rsidP="003B5166">
      <w:pPr>
        <w:pStyle w:val="a7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B5166">
        <w:rPr>
          <w:sz w:val="28"/>
          <w:szCs w:val="28"/>
        </w:rPr>
        <w:t>Принять к сведению отчет об исполнении бюджета муниципального округа Марьино за 9 месяцев 2022 года согласно приложению.</w:t>
      </w:r>
    </w:p>
    <w:p w14:paraId="5EB9587F" w14:textId="77777777" w:rsidR="002723BD" w:rsidRDefault="002723BD" w:rsidP="003B5166">
      <w:pPr>
        <w:pStyle w:val="a3"/>
        <w:spacing w:line="240" w:lineRule="auto"/>
        <w:ind w:firstLine="567"/>
        <w:jc w:val="both"/>
        <w:rPr>
          <w:rFonts w:ascii="Calibri" w:eastAsia="Calibri" w:hAnsi="Calibri"/>
          <w:b w:val="0"/>
          <w:color w:val="00000A"/>
          <w:sz w:val="22"/>
          <w:szCs w:val="22"/>
        </w:rPr>
      </w:pPr>
      <w:r w:rsidRPr="00E50AE1">
        <w:rPr>
          <w:b w:val="0"/>
          <w:szCs w:val="28"/>
        </w:rPr>
        <w:t xml:space="preserve">2. </w:t>
      </w:r>
      <w:r w:rsidRPr="006019AE">
        <w:rPr>
          <w:rFonts w:eastAsia="Calibri"/>
          <w:b w:val="0"/>
          <w:bCs/>
          <w:color w:val="00000A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6019AE">
        <w:rPr>
          <w:rFonts w:eastAsia="Calibri"/>
          <w:b w:val="0"/>
          <w:bCs/>
          <w:color w:val="000000"/>
          <w:spacing w:val="-1"/>
          <w:szCs w:val="28"/>
        </w:rPr>
        <w:t xml:space="preserve">разместить на официальном сайте муниципального округа Марьино </w:t>
      </w:r>
      <w:hyperlink r:id="rId5" w:history="1">
        <w:r w:rsidRPr="006019AE">
          <w:rPr>
            <w:rFonts w:eastAsia="Calibri"/>
            <w:b w:val="0"/>
            <w:bCs/>
            <w:color w:val="0000FF"/>
            <w:spacing w:val="-1"/>
            <w:szCs w:val="28"/>
            <w:u w:val="single"/>
            <w:lang w:val="en-US"/>
          </w:rPr>
          <w:t>www</w:t>
        </w:r>
        <w:r w:rsidRPr="006019AE">
          <w:rPr>
            <w:rFonts w:eastAsia="Calibri"/>
            <w:b w:val="0"/>
            <w:bCs/>
            <w:color w:val="0000FF"/>
            <w:spacing w:val="-1"/>
            <w:szCs w:val="28"/>
            <w:u w:val="single"/>
          </w:rPr>
          <w:t>.</w:t>
        </w:r>
        <w:r w:rsidRPr="006019AE">
          <w:rPr>
            <w:rFonts w:eastAsia="Calibri"/>
            <w:b w:val="0"/>
            <w:bCs/>
            <w:color w:val="0000FF"/>
            <w:spacing w:val="-1"/>
            <w:szCs w:val="28"/>
            <w:u w:val="single"/>
            <w:lang w:val="en-US"/>
          </w:rPr>
          <w:t>asdmom</w:t>
        </w:r>
        <w:r w:rsidRPr="006019AE">
          <w:rPr>
            <w:rFonts w:eastAsia="Calibri"/>
            <w:b w:val="0"/>
            <w:bCs/>
            <w:color w:val="0000FF"/>
            <w:spacing w:val="-1"/>
            <w:szCs w:val="28"/>
            <w:u w:val="single"/>
          </w:rPr>
          <w:t>.</w:t>
        </w:r>
        <w:r w:rsidRPr="006019AE">
          <w:rPr>
            <w:rFonts w:eastAsia="Calibri"/>
            <w:b w:val="0"/>
            <w:bCs/>
            <w:color w:val="0000FF"/>
            <w:spacing w:val="-1"/>
            <w:szCs w:val="28"/>
            <w:u w:val="single"/>
            <w:lang w:val="en-US"/>
          </w:rPr>
          <w:t>ru</w:t>
        </w:r>
      </w:hyperlink>
    </w:p>
    <w:p w14:paraId="0784D9AE" w14:textId="77777777" w:rsidR="002723BD" w:rsidRPr="006019AE" w:rsidRDefault="002723BD" w:rsidP="003B5166">
      <w:pPr>
        <w:pStyle w:val="a3"/>
        <w:spacing w:line="240" w:lineRule="auto"/>
        <w:ind w:firstLine="567"/>
        <w:jc w:val="both"/>
        <w:rPr>
          <w:b w:val="0"/>
          <w:szCs w:val="28"/>
        </w:rPr>
      </w:pPr>
      <w:r w:rsidRPr="006019AE">
        <w:rPr>
          <w:b w:val="0"/>
          <w:szCs w:val="28"/>
        </w:rPr>
        <w:t xml:space="preserve">3. Контроль за исполнением настоящего решения возложить на главу муниципального округа Марьино Сотскова </w:t>
      </w:r>
      <w:proofErr w:type="gramStart"/>
      <w:r w:rsidRPr="006019AE">
        <w:rPr>
          <w:b w:val="0"/>
          <w:szCs w:val="28"/>
        </w:rPr>
        <w:t>В.С.</w:t>
      </w:r>
      <w:proofErr w:type="gramEnd"/>
    </w:p>
    <w:p w14:paraId="0E9F9E03" w14:textId="77777777" w:rsidR="002723BD" w:rsidRPr="00845AB0" w:rsidRDefault="002723BD" w:rsidP="002723BD">
      <w:pPr>
        <w:pStyle w:val="a3"/>
        <w:spacing w:line="240" w:lineRule="auto"/>
        <w:ind w:firstLine="540"/>
        <w:jc w:val="both"/>
        <w:rPr>
          <w:b w:val="0"/>
          <w:szCs w:val="28"/>
        </w:rPr>
      </w:pPr>
    </w:p>
    <w:p w14:paraId="1C7D9C9A" w14:textId="77777777" w:rsidR="002723BD" w:rsidRDefault="002723BD" w:rsidP="002723BD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19ED8CAD" w14:textId="77777777" w:rsidR="002723BD" w:rsidRDefault="002723BD" w:rsidP="002723BD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493A7C53" w14:textId="77777777" w:rsidR="002723BD" w:rsidRDefault="002723BD" w:rsidP="002723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Марьино                                         </w:t>
      </w: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В.С. Сотсков</w:t>
      </w:r>
    </w:p>
    <w:p w14:paraId="63C04DD3" w14:textId="77777777" w:rsidR="005F543E" w:rsidRDefault="005F543E" w:rsidP="002723BD">
      <w:pPr>
        <w:rPr>
          <w:b/>
          <w:sz w:val="28"/>
          <w:szCs w:val="28"/>
        </w:rPr>
      </w:pPr>
    </w:p>
    <w:p w14:paraId="6376710A" w14:textId="77777777" w:rsidR="005F543E" w:rsidRDefault="005F543E" w:rsidP="002723BD">
      <w:pPr>
        <w:rPr>
          <w:b/>
          <w:sz w:val="28"/>
          <w:szCs w:val="28"/>
        </w:rPr>
      </w:pPr>
    </w:p>
    <w:p w14:paraId="51DB8138" w14:textId="77777777" w:rsidR="005F543E" w:rsidRDefault="005F543E" w:rsidP="002723BD">
      <w:pPr>
        <w:rPr>
          <w:b/>
          <w:sz w:val="28"/>
          <w:szCs w:val="28"/>
        </w:rPr>
      </w:pPr>
    </w:p>
    <w:p w14:paraId="6CF93375" w14:textId="77777777" w:rsidR="005F543E" w:rsidRDefault="005F543E" w:rsidP="002723BD">
      <w:pPr>
        <w:rPr>
          <w:b/>
          <w:sz w:val="28"/>
          <w:szCs w:val="28"/>
        </w:rPr>
      </w:pPr>
    </w:p>
    <w:p w14:paraId="2F3801D9" w14:textId="77777777" w:rsidR="005F543E" w:rsidRDefault="005F543E" w:rsidP="002723BD">
      <w:pPr>
        <w:rPr>
          <w:b/>
          <w:sz w:val="28"/>
          <w:szCs w:val="28"/>
        </w:rPr>
      </w:pPr>
    </w:p>
    <w:p w14:paraId="12AB9C81" w14:textId="77777777" w:rsidR="005F543E" w:rsidRDefault="005F543E" w:rsidP="002723BD">
      <w:pPr>
        <w:rPr>
          <w:b/>
          <w:sz w:val="28"/>
          <w:szCs w:val="28"/>
        </w:rPr>
      </w:pPr>
    </w:p>
    <w:p w14:paraId="5C9FBCF4" w14:textId="77777777" w:rsidR="005F543E" w:rsidRDefault="005F543E" w:rsidP="002723BD">
      <w:pPr>
        <w:rPr>
          <w:b/>
          <w:sz w:val="28"/>
          <w:szCs w:val="28"/>
        </w:rPr>
      </w:pPr>
    </w:p>
    <w:p w14:paraId="7720D067" w14:textId="77777777" w:rsidR="005F543E" w:rsidRDefault="005F543E" w:rsidP="002723BD">
      <w:pPr>
        <w:rPr>
          <w:b/>
          <w:sz w:val="28"/>
          <w:szCs w:val="28"/>
        </w:rPr>
        <w:sectPr w:rsidR="005F543E" w:rsidSect="002723BD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14:paraId="40E7F19C" w14:textId="77777777" w:rsidR="005F543E" w:rsidRPr="005F543E" w:rsidRDefault="005F543E" w:rsidP="005F543E">
      <w:pPr>
        <w:ind w:left="10206"/>
        <w:rPr>
          <w:sz w:val="28"/>
          <w:szCs w:val="28"/>
        </w:rPr>
      </w:pPr>
      <w:r w:rsidRPr="005F543E">
        <w:rPr>
          <w:sz w:val="28"/>
          <w:szCs w:val="28"/>
        </w:rPr>
        <w:lastRenderedPageBreak/>
        <w:t>Приложение</w:t>
      </w:r>
    </w:p>
    <w:p w14:paraId="1D2CC09F" w14:textId="77777777" w:rsidR="005F543E" w:rsidRPr="005F543E" w:rsidRDefault="005F543E" w:rsidP="005F543E">
      <w:pPr>
        <w:ind w:left="10206"/>
        <w:rPr>
          <w:sz w:val="28"/>
          <w:szCs w:val="28"/>
        </w:rPr>
      </w:pPr>
      <w:r w:rsidRPr="005F543E">
        <w:rPr>
          <w:sz w:val="28"/>
          <w:szCs w:val="28"/>
        </w:rPr>
        <w:t>к решению Совета депутатов</w:t>
      </w:r>
    </w:p>
    <w:p w14:paraId="58E64A29" w14:textId="77777777" w:rsidR="005F543E" w:rsidRPr="005F543E" w:rsidRDefault="005F543E" w:rsidP="005F543E">
      <w:pPr>
        <w:ind w:left="10206"/>
        <w:rPr>
          <w:sz w:val="28"/>
          <w:szCs w:val="28"/>
        </w:rPr>
      </w:pPr>
      <w:r w:rsidRPr="005F543E">
        <w:rPr>
          <w:sz w:val="28"/>
          <w:szCs w:val="28"/>
        </w:rPr>
        <w:t>муниципального округа Марьино</w:t>
      </w:r>
    </w:p>
    <w:p w14:paraId="15B7DBCB" w14:textId="77777777" w:rsidR="005F543E" w:rsidRPr="005F543E" w:rsidRDefault="005F543E" w:rsidP="005F543E">
      <w:pPr>
        <w:ind w:left="10206"/>
        <w:rPr>
          <w:sz w:val="28"/>
          <w:szCs w:val="28"/>
        </w:rPr>
      </w:pPr>
      <w:r w:rsidRPr="005F543E">
        <w:rPr>
          <w:sz w:val="28"/>
          <w:szCs w:val="28"/>
        </w:rPr>
        <w:t>от 12 октября 2022 года №11/</w:t>
      </w:r>
      <w:r w:rsidR="003D6D0F">
        <w:rPr>
          <w:sz w:val="28"/>
          <w:szCs w:val="28"/>
        </w:rPr>
        <w:t>6</w:t>
      </w:r>
    </w:p>
    <w:p w14:paraId="4977A681" w14:textId="77777777" w:rsidR="005F543E" w:rsidRDefault="005F543E" w:rsidP="002723BD">
      <w:pPr>
        <w:rPr>
          <w:b/>
          <w:sz w:val="28"/>
          <w:szCs w:val="28"/>
        </w:rPr>
      </w:pPr>
    </w:p>
    <w:p w14:paraId="0E3B7FB4" w14:textId="77777777" w:rsidR="005F543E" w:rsidRPr="005F543E" w:rsidRDefault="005F543E" w:rsidP="002723BD">
      <w:pPr>
        <w:rPr>
          <w:b/>
          <w:sz w:val="28"/>
          <w:szCs w:val="28"/>
        </w:rPr>
      </w:pPr>
    </w:p>
    <w:p w14:paraId="1B9ED1E4" w14:textId="77777777" w:rsidR="002723BD" w:rsidRDefault="002723BD" w:rsidP="002723BD">
      <w:pPr>
        <w:rPr>
          <w:b/>
          <w:sz w:val="28"/>
          <w:szCs w:val="28"/>
        </w:rPr>
      </w:pPr>
    </w:p>
    <w:tbl>
      <w:tblPr>
        <w:tblW w:w="15080" w:type="dxa"/>
        <w:tblLook w:val="04A0" w:firstRow="1" w:lastRow="0" w:firstColumn="1" w:lastColumn="0" w:noHBand="0" w:noVBand="1"/>
      </w:tblPr>
      <w:tblGrid>
        <w:gridCol w:w="751"/>
        <w:gridCol w:w="724"/>
        <w:gridCol w:w="676"/>
        <w:gridCol w:w="968"/>
        <w:gridCol w:w="7203"/>
        <w:gridCol w:w="294"/>
        <w:gridCol w:w="294"/>
        <w:gridCol w:w="294"/>
        <w:gridCol w:w="2024"/>
        <w:gridCol w:w="1846"/>
        <w:gridCol w:w="6"/>
      </w:tblGrid>
      <w:tr w:rsidR="005F543E" w:rsidRPr="005F543E" w14:paraId="530BD33A" w14:textId="77777777" w:rsidTr="005F543E">
        <w:trPr>
          <w:trHeight w:val="373"/>
        </w:trPr>
        <w:tc>
          <w:tcPr>
            <w:tcW w:w="15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E5D4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F543E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</w:tr>
      <w:tr w:rsidR="005F543E" w:rsidRPr="005F543E" w14:paraId="00550BE8" w14:textId="77777777" w:rsidTr="005F543E">
        <w:trPr>
          <w:trHeight w:val="398"/>
        </w:trPr>
        <w:tc>
          <w:tcPr>
            <w:tcW w:w="15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3306A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 xml:space="preserve">об исполнении  бюджета  муниципального округа Марьино                                                                                                                                            </w:t>
            </w:r>
          </w:p>
        </w:tc>
      </w:tr>
      <w:tr w:rsidR="005F543E" w:rsidRPr="005F543E" w14:paraId="48BFF919" w14:textId="77777777" w:rsidTr="005F543E">
        <w:trPr>
          <w:trHeight w:val="323"/>
        </w:trPr>
        <w:tc>
          <w:tcPr>
            <w:tcW w:w="15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67C00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за 9 месяцев 2022 года</w:t>
            </w:r>
          </w:p>
        </w:tc>
      </w:tr>
      <w:tr w:rsidR="005F543E" w:rsidRPr="005F543E" w14:paraId="42915AE1" w14:textId="77777777" w:rsidTr="005F543E">
        <w:trPr>
          <w:gridAfter w:val="1"/>
          <w:wAfter w:w="6" w:type="dxa"/>
          <w:trHeight w:val="383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07EE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F2C2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9FEB" w14:textId="77777777" w:rsidR="005F543E" w:rsidRPr="005F543E" w:rsidRDefault="005F543E" w:rsidP="005F543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0FD" w14:textId="77777777" w:rsidR="005F543E" w:rsidRPr="005F543E" w:rsidRDefault="005F543E" w:rsidP="005F543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52DA" w14:textId="77777777" w:rsidR="005F543E" w:rsidRPr="005F543E" w:rsidRDefault="005F543E" w:rsidP="005F543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FF9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7F0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1BEB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D606" w14:textId="77777777" w:rsidR="005F543E" w:rsidRPr="005F543E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5F543E">
              <w:rPr>
                <w:lang w:eastAsia="ru-RU"/>
              </w:rPr>
              <w:t>(</w:t>
            </w:r>
            <w:proofErr w:type="spellStart"/>
            <w:r w:rsidRPr="005F543E">
              <w:rPr>
                <w:lang w:eastAsia="ru-RU"/>
              </w:rPr>
              <w:t>тыс.руб</w:t>
            </w:r>
            <w:proofErr w:type="spellEnd"/>
            <w:r w:rsidRPr="005F543E">
              <w:rPr>
                <w:lang w:eastAsia="ru-RU"/>
              </w:rPr>
              <w:t>.)</w:t>
            </w:r>
          </w:p>
        </w:tc>
      </w:tr>
      <w:tr w:rsidR="005F543E" w:rsidRPr="005F543E" w14:paraId="1FA6B884" w14:textId="77777777" w:rsidTr="005F543E">
        <w:trPr>
          <w:gridAfter w:val="1"/>
          <w:wAfter w:w="6" w:type="dxa"/>
          <w:trHeight w:val="555"/>
        </w:trPr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83424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80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53115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AA99" w14:textId="74BE699E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Утв</w:t>
            </w:r>
            <w:r w:rsidR="00F010E2">
              <w:rPr>
                <w:b/>
                <w:bCs/>
                <w:lang w:eastAsia="ru-RU"/>
              </w:rPr>
              <w:t>е</w:t>
            </w:r>
            <w:r w:rsidRPr="005F543E">
              <w:rPr>
                <w:b/>
                <w:bCs/>
                <w:lang w:eastAsia="ru-RU"/>
              </w:rPr>
              <w:t>рждено на 2022 год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A3B9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Исполнено на 01.10.2022</w:t>
            </w:r>
          </w:p>
        </w:tc>
      </w:tr>
      <w:tr w:rsidR="005F543E" w:rsidRPr="005F543E" w14:paraId="59D4B578" w14:textId="77777777" w:rsidTr="005F543E">
        <w:trPr>
          <w:gridAfter w:val="1"/>
          <w:wAfter w:w="6" w:type="dxa"/>
          <w:trHeight w:val="458"/>
        </w:trPr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5E4B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0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41E2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B3E63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53A26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F543E" w:rsidRPr="005F543E" w14:paraId="56366718" w14:textId="77777777" w:rsidTr="005F543E">
        <w:trPr>
          <w:gridAfter w:val="1"/>
          <w:wAfter w:w="6" w:type="dxa"/>
          <w:trHeight w:val="19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2AB90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C8D87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E4231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3CF3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50661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27162" w14:textId="77777777" w:rsidR="005F543E" w:rsidRPr="005F543E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5F543E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494A4" w14:textId="77777777" w:rsidR="005F543E" w:rsidRPr="005F543E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5F543E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41D4" w14:textId="77777777" w:rsidR="005F543E" w:rsidRPr="005F543E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5F543E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2B39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EEF0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F543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43E" w:rsidRPr="005F543E" w14:paraId="24A5E5AA" w14:textId="77777777" w:rsidTr="005F543E">
        <w:trPr>
          <w:gridAfter w:val="1"/>
          <w:wAfter w:w="6" w:type="dxa"/>
          <w:trHeight w:val="3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F1DE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8594" w14:textId="77777777" w:rsidR="005F543E" w:rsidRPr="005F543E" w:rsidRDefault="005F543E" w:rsidP="005F543E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543E">
              <w:rPr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2D86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49 597,6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3CB5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39 686,1</w:t>
            </w:r>
          </w:p>
        </w:tc>
      </w:tr>
      <w:tr w:rsidR="005F543E" w:rsidRPr="005F543E" w14:paraId="7ED8360C" w14:textId="77777777" w:rsidTr="005F543E">
        <w:trPr>
          <w:gridAfter w:val="1"/>
          <w:wAfter w:w="6" w:type="dxa"/>
          <w:trHeight w:val="39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8729E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>000 1 01 00000 00 0000 000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D24B" w14:textId="77777777" w:rsidR="005F543E" w:rsidRPr="005F543E" w:rsidRDefault="005F543E" w:rsidP="005F543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F543E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583D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49 597,6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29ED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39 686,1</w:t>
            </w:r>
          </w:p>
        </w:tc>
      </w:tr>
      <w:tr w:rsidR="005F543E" w:rsidRPr="005F543E" w14:paraId="6DBDD9C3" w14:textId="77777777" w:rsidTr="005F543E">
        <w:trPr>
          <w:gridAfter w:val="1"/>
          <w:wAfter w:w="6" w:type="dxa"/>
          <w:trHeight w:val="25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591A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2645" w14:textId="77777777" w:rsidR="005F543E" w:rsidRPr="005F543E" w:rsidRDefault="005F543E" w:rsidP="005F543E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543E">
              <w:rPr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E726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49 597,6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A4F2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39 683,6</w:t>
            </w:r>
          </w:p>
        </w:tc>
      </w:tr>
      <w:tr w:rsidR="005F543E" w:rsidRPr="005F543E" w14:paraId="25EDF84B" w14:textId="77777777" w:rsidTr="005F543E">
        <w:trPr>
          <w:gridAfter w:val="1"/>
          <w:wAfter w:w="6" w:type="dxa"/>
          <w:trHeight w:val="147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805CD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182 1 01 02010 01 0000 110 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35BF7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>Налог на доходы физических лиц с доходов, источником которых является налоговый агент, за  исключением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1269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35 617,6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0D68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26 390,0</w:t>
            </w:r>
          </w:p>
        </w:tc>
      </w:tr>
      <w:tr w:rsidR="005F543E" w:rsidRPr="005F543E" w14:paraId="2C59D8A3" w14:textId="77777777" w:rsidTr="00D17077">
        <w:trPr>
          <w:gridAfter w:val="1"/>
          <w:wAfter w:w="6" w:type="dxa"/>
          <w:trHeight w:val="191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20DA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182 1 01 02020 01 0000 110 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0814BE" w14:textId="372F4CC3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</w:t>
            </w:r>
            <w:r w:rsidR="00F010E2">
              <w:rPr>
                <w:lang w:eastAsia="ru-RU"/>
              </w:rPr>
              <w:t xml:space="preserve"> </w:t>
            </w:r>
            <w:r w:rsidRPr="005F543E">
              <w:rPr>
                <w:lang w:eastAsia="ru-RU"/>
              </w:rPr>
              <w:t xml:space="preserve">адвокатов, учредивших адвокатские кабинеты и других лиц, занимающихся частной практикой в соответствии со статьей 227, 227.1 Налогового кодекса Российской Федерации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6812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380,0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4EB9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103,6</w:t>
            </w:r>
          </w:p>
        </w:tc>
      </w:tr>
      <w:tr w:rsidR="005F543E" w:rsidRPr="005F543E" w14:paraId="766A489A" w14:textId="77777777" w:rsidTr="00D17077">
        <w:trPr>
          <w:gridAfter w:val="1"/>
          <w:wAfter w:w="6" w:type="dxa"/>
          <w:trHeight w:val="95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BF5B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lastRenderedPageBreak/>
              <w:t xml:space="preserve">182 1 01 02030 01 0000 110 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CD3D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Налог на доходы физических лиц с доходов, полученных физическими лицами в  соответствии со статьей 228  Налогового кодекса Российской </w:t>
            </w:r>
            <w:r w:rsidRPr="005F543E">
              <w:rPr>
                <w:lang w:eastAsia="ru-RU"/>
              </w:rPr>
              <w:br/>
              <w:t xml:space="preserve">Федерации         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8C6E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6 600,0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27B0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2 499,6</w:t>
            </w:r>
          </w:p>
        </w:tc>
      </w:tr>
      <w:tr w:rsidR="005F543E" w:rsidRPr="005F543E" w14:paraId="568B808F" w14:textId="77777777" w:rsidTr="005F543E">
        <w:trPr>
          <w:gridAfter w:val="1"/>
          <w:wAfter w:w="6" w:type="dxa"/>
          <w:trHeight w:val="134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2897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182 1 01 02080 01 1000 110 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1161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 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9EFD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7 000,0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275A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10 690,4</w:t>
            </w:r>
          </w:p>
        </w:tc>
      </w:tr>
      <w:tr w:rsidR="005F543E" w:rsidRPr="005F543E" w14:paraId="1690228F" w14:textId="77777777" w:rsidTr="005F543E">
        <w:trPr>
          <w:gridAfter w:val="1"/>
          <w:wAfter w:w="6" w:type="dxa"/>
          <w:trHeight w:val="277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D81F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182 1 16 10123 01 0031 140 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05DE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B8A5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EBF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2,5</w:t>
            </w:r>
          </w:p>
        </w:tc>
      </w:tr>
      <w:tr w:rsidR="005F543E" w:rsidRPr="005F543E" w14:paraId="23BE4C0A" w14:textId="77777777" w:rsidTr="005F543E">
        <w:trPr>
          <w:gridAfter w:val="1"/>
          <w:wAfter w:w="6" w:type="dxa"/>
          <w:trHeight w:val="63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78CE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3ACD" w14:textId="77777777" w:rsidR="005F543E" w:rsidRPr="005F543E" w:rsidRDefault="005F543E" w:rsidP="005F543E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543E">
              <w:rPr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7448" w14:textId="77777777" w:rsidR="005F543E" w:rsidRPr="005F543E" w:rsidRDefault="005F543E" w:rsidP="005F543E">
            <w:pPr>
              <w:suppressAutoHyphens w:val="0"/>
              <w:rPr>
                <w:rFonts w:ascii="Arial CYR" w:hAnsi="Arial CYR"/>
                <w:b/>
                <w:bCs/>
                <w:sz w:val="28"/>
                <w:szCs w:val="28"/>
                <w:lang w:eastAsia="ru-RU"/>
              </w:rPr>
            </w:pPr>
            <w:r w:rsidRPr="005F543E">
              <w:rPr>
                <w:rFonts w:ascii="Arial CYR" w:hAnsi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D5A1" w14:textId="77777777" w:rsidR="005F543E" w:rsidRPr="005F543E" w:rsidRDefault="005F543E" w:rsidP="005F543E">
            <w:pPr>
              <w:suppressAutoHyphens w:val="0"/>
              <w:rPr>
                <w:rFonts w:ascii="Arial CYR" w:hAnsi="Arial CYR"/>
                <w:b/>
                <w:bCs/>
                <w:sz w:val="28"/>
                <w:szCs w:val="28"/>
                <w:lang w:eastAsia="ru-RU"/>
              </w:rPr>
            </w:pPr>
            <w:r w:rsidRPr="005F543E">
              <w:rPr>
                <w:rFonts w:ascii="Arial CYR" w:hAnsi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7BC6" w14:textId="77777777" w:rsidR="005F543E" w:rsidRPr="005F543E" w:rsidRDefault="005F543E" w:rsidP="005F543E">
            <w:pPr>
              <w:suppressAutoHyphens w:val="0"/>
              <w:rPr>
                <w:rFonts w:ascii="Arial CYR" w:hAnsi="Arial CYR"/>
                <w:b/>
                <w:bCs/>
                <w:sz w:val="28"/>
                <w:szCs w:val="28"/>
                <w:lang w:eastAsia="ru-RU"/>
              </w:rPr>
            </w:pPr>
            <w:r w:rsidRPr="005F543E">
              <w:rPr>
                <w:rFonts w:ascii="Arial CYR" w:hAnsi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1F31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17 646,6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607C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16 566,6</w:t>
            </w:r>
          </w:p>
        </w:tc>
      </w:tr>
      <w:tr w:rsidR="005F543E" w:rsidRPr="005F543E" w14:paraId="3895C2B7" w14:textId="77777777" w:rsidTr="005F543E">
        <w:trPr>
          <w:gridAfter w:val="1"/>
          <w:wAfter w:w="6" w:type="dxa"/>
          <w:trHeight w:val="55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F10D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>900 2 02 00000 00 0000 000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5C42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3654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17 646,6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12FF" w14:textId="77777777" w:rsidR="005F543E" w:rsidRPr="005F543E" w:rsidRDefault="005F543E" w:rsidP="005F543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F543E">
              <w:rPr>
                <w:sz w:val="28"/>
                <w:szCs w:val="28"/>
                <w:lang w:eastAsia="ru-RU"/>
              </w:rPr>
              <w:t>16 566,6</w:t>
            </w:r>
          </w:p>
        </w:tc>
      </w:tr>
      <w:tr w:rsidR="005F543E" w:rsidRPr="005F543E" w14:paraId="74BBE8B5" w14:textId="77777777" w:rsidTr="005F543E">
        <w:trPr>
          <w:gridAfter w:val="1"/>
          <w:wAfter w:w="6" w:type="dxa"/>
          <w:trHeight w:val="59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A68B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>900 2 02 49999 03 0000 150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07F3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Прочие межбюджетные трансферты, передаваемые бюджетам внутригородских  муниципальных  образований  городов  федерального значения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CCDE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17 646,6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4773" w14:textId="77777777" w:rsidR="005F543E" w:rsidRPr="005F543E" w:rsidRDefault="005F543E" w:rsidP="005F543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F543E">
              <w:rPr>
                <w:sz w:val="28"/>
                <w:szCs w:val="28"/>
                <w:lang w:eastAsia="ru-RU"/>
              </w:rPr>
              <w:t>16 566,6</w:t>
            </w:r>
          </w:p>
        </w:tc>
      </w:tr>
      <w:tr w:rsidR="005F543E" w:rsidRPr="005F543E" w14:paraId="435FC994" w14:textId="77777777" w:rsidTr="005F543E">
        <w:trPr>
          <w:gridAfter w:val="1"/>
          <w:wAfter w:w="6" w:type="dxa"/>
          <w:trHeight w:val="375"/>
        </w:trPr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B511A" w14:textId="77777777" w:rsidR="005F543E" w:rsidRPr="005F543E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5F543E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3B45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A453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67 244,2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F152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56 252,7</w:t>
            </w:r>
          </w:p>
        </w:tc>
      </w:tr>
    </w:tbl>
    <w:p w14:paraId="4CC51718" w14:textId="77777777" w:rsidR="00797495" w:rsidRDefault="00797495"/>
    <w:p w14:paraId="4013D5E0" w14:textId="77777777" w:rsidR="005F543E" w:rsidRDefault="005F543E"/>
    <w:p w14:paraId="5400CA44" w14:textId="77777777" w:rsidR="005F543E" w:rsidRDefault="005F543E"/>
    <w:p w14:paraId="3D5C6F04" w14:textId="77777777" w:rsidR="005F543E" w:rsidRDefault="005F543E"/>
    <w:p w14:paraId="1E1BBDE7" w14:textId="77777777" w:rsidR="005F543E" w:rsidRDefault="005F543E"/>
    <w:p w14:paraId="29510B67" w14:textId="77777777" w:rsidR="005F543E" w:rsidRDefault="005F543E"/>
    <w:p w14:paraId="252F4902" w14:textId="77777777" w:rsidR="005F543E" w:rsidRDefault="005F543E"/>
    <w:p w14:paraId="22109C5B" w14:textId="77777777" w:rsidR="005F543E" w:rsidRDefault="005F543E"/>
    <w:tbl>
      <w:tblPr>
        <w:tblW w:w="15026" w:type="dxa"/>
        <w:tblLook w:val="04A0" w:firstRow="1" w:lastRow="0" w:firstColumn="1" w:lastColumn="0" w:noHBand="0" w:noVBand="1"/>
      </w:tblPr>
      <w:tblGrid>
        <w:gridCol w:w="760"/>
        <w:gridCol w:w="980"/>
        <w:gridCol w:w="540"/>
        <w:gridCol w:w="500"/>
        <w:gridCol w:w="1020"/>
        <w:gridCol w:w="860"/>
        <w:gridCol w:w="3562"/>
        <w:gridCol w:w="1309"/>
        <w:gridCol w:w="1470"/>
        <w:gridCol w:w="906"/>
        <w:gridCol w:w="1560"/>
        <w:gridCol w:w="1559"/>
      </w:tblGrid>
      <w:tr w:rsidR="005F543E" w:rsidRPr="005F543E" w14:paraId="47EE56EB" w14:textId="77777777" w:rsidTr="00F010E2">
        <w:trPr>
          <w:trHeight w:val="47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2599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lastRenderedPageBreak/>
              <w:t>Расходы</w:t>
            </w:r>
          </w:p>
        </w:tc>
      </w:tr>
      <w:tr w:rsidR="005F543E" w:rsidRPr="005F543E" w14:paraId="3612AEEA" w14:textId="77777777" w:rsidTr="00F010E2">
        <w:trPr>
          <w:trHeight w:val="338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446C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 xml:space="preserve">  бюджета муниципального округа Марьино </w:t>
            </w:r>
          </w:p>
        </w:tc>
      </w:tr>
      <w:tr w:rsidR="005F543E" w:rsidRPr="005F543E" w14:paraId="2652DA75" w14:textId="77777777" w:rsidTr="00F010E2">
        <w:trPr>
          <w:trHeight w:val="278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0C05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 xml:space="preserve"> за 9 месяцев 2022 года</w:t>
            </w:r>
          </w:p>
        </w:tc>
      </w:tr>
      <w:tr w:rsidR="005F543E" w:rsidRPr="005F543E" w14:paraId="687D3423" w14:textId="77777777" w:rsidTr="00F010E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38EA6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44F78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98E48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11E9" w14:textId="77777777" w:rsidR="005F543E" w:rsidRPr="005F543E" w:rsidRDefault="005F543E" w:rsidP="005F543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FE280" w14:textId="77777777" w:rsidR="005F543E" w:rsidRPr="005F543E" w:rsidRDefault="005F543E" w:rsidP="005F543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10D95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F919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2A78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91723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94F84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C3E78" w14:textId="77777777" w:rsidR="005F543E" w:rsidRPr="005F543E" w:rsidRDefault="005F543E" w:rsidP="005F543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3EF5" w14:textId="77777777" w:rsidR="005F543E" w:rsidRPr="005F543E" w:rsidRDefault="005F543E" w:rsidP="005F543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5F543E" w:rsidRPr="005F543E" w14:paraId="255D3251" w14:textId="77777777" w:rsidTr="00F010E2">
        <w:trPr>
          <w:trHeight w:val="255"/>
        </w:trPr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1BBA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26F75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F010E2">
              <w:rPr>
                <w:b/>
                <w:bCs/>
                <w:lang w:eastAsia="ru-RU"/>
              </w:rPr>
              <w:t>Раздел,  подраздел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C0E1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ЦС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6EB9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9A20" w14:textId="2CA09402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Утв</w:t>
            </w:r>
            <w:r w:rsidR="00F010E2" w:rsidRPr="00F010E2">
              <w:rPr>
                <w:b/>
                <w:bCs/>
                <w:lang w:eastAsia="ru-RU"/>
              </w:rPr>
              <w:t>е</w:t>
            </w:r>
            <w:r w:rsidRPr="00F010E2">
              <w:rPr>
                <w:b/>
                <w:bCs/>
                <w:lang w:eastAsia="ru-RU"/>
              </w:rPr>
              <w:t>рждено на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5A0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Исполнено на 01.10.2022</w:t>
            </w:r>
          </w:p>
        </w:tc>
      </w:tr>
      <w:tr w:rsidR="005F543E" w:rsidRPr="005F543E" w14:paraId="11E2CE65" w14:textId="77777777" w:rsidTr="00F010E2">
        <w:trPr>
          <w:trHeight w:val="553"/>
        </w:trPr>
        <w:tc>
          <w:tcPr>
            <w:tcW w:w="82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00D5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C8FB9" w14:textId="77777777" w:rsidR="005F543E" w:rsidRPr="00F010E2" w:rsidRDefault="005F543E" w:rsidP="005F543E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F010E2">
              <w:rPr>
                <w:rFonts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635B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67E8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24EB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2C1A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F543E" w:rsidRPr="005F543E" w14:paraId="497008E4" w14:textId="77777777" w:rsidTr="00F010E2">
        <w:trPr>
          <w:trHeight w:val="1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B05D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B80D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A383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BBCB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4777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8FA6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B10A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AF64" w14:textId="77777777" w:rsidR="005F543E" w:rsidRPr="00F010E2" w:rsidRDefault="005F543E" w:rsidP="005F543E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F010E2">
              <w:rPr>
                <w:rFonts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523E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CFDE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54C18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0365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4DC01E3E" w14:textId="77777777" w:rsidTr="00F010E2">
        <w:trPr>
          <w:trHeight w:val="25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1EC71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88E2E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01 00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6076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88254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CD45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55 522,6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BBA8B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48 231,7</w:t>
            </w:r>
          </w:p>
        </w:tc>
      </w:tr>
      <w:tr w:rsidR="005F543E" w:rsidRPr="005F543E" w14:paraId="4B85F153" w14:textId="77777777" w:rsidTr="00F010E2">
        <w:trPr>
          <w:trHeight w:val="15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50FC1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5A26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2105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A604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D093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919D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</w:tr>
      <w:tr w:rsidR="005F543E" w:rsidRPr="005F543E" w14:paraId="03E31515" w14:textId="77777777" w:rsidTr="00F010E2">
        <w:trPr>
          <w:trHeight w:val="57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87ED51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83968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F23B9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 xml:space="preserve">             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A3AFD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5BA07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5 783,3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6845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4 293,2</w:t>
            </w:r>
          </w:p>
        </w:tc>
      </w:tr>
      <w:tr w:rsidR="005F543E" w:rsidRPr="005F543E" w14:paraId="0C78EBAF" w14:textId="77777777" w:rsidTr="00F010E2">
        <w:trPr>
          <w:trHeight w:val="30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AC7D67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A9CB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8E44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31А0100100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7F0D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9DFFB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5 607,7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253E3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4 158,8</w:t>
            </w:r>
          </w:p>
        </w:tc>
      </w:tr>
      <w:tr w:rsidR="005F543E" w:rsidRPr="005F543E" w14:paraId="168FAB2E" w14:textId="77777777" w:rsidTr="00F010E2">
        <w:trPr>
          <w:trHeight w:val="35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F63F3D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D683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620C7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31А0100100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44D2E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1C436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4 197,6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380A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3 330,2</w:t>
            </w:r>
          </w:p>
        </w:tc>
      </w:tr>
      <w:tr w:rsidR="005F543E" w:rsidRPr="005F543E" w14:paraId="07DF1589" w14:textId="77777777" w:rsidTr="00F010E2">
        <w:trPr>
          <w:trHeight w:val="49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A6CB7F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7B10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E9EE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31А0100100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367C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829E2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BA03C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70,4</w:t>
            </w:r>
          </w:p>
        </w:tc>
      </w:tr>
      <w:tr w:rsidR="005F543E" w:rsidRPr="005F543E" w14:paraId="3AE09F60" w14:textId="77777777" w:rsidTr="00F010E2">
        <w:trPr>
          <w:trHeight w:val="86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9E64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45D3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6AB1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31А0100100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BC14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1272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1 267,7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8EAE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727,2</w:t>
            </w:r>
          </w:p>
        </w:tc>
      </w:tr>
      <w:tr w:rsidR="005F543E" w:rsidRPr="005F543E" w14:paraId="67714567" w14:textId="77777777" w:rsidTr="00F010E2">
        <w:trPr>
          <w:trHeight w:val="48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4EEA82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765C1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5F7F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31А0100100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88CA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79EAE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1EE7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31,0</w:t>
            </w:r>
          </w:p>
        </w:tc>
      </w:tr>
      <w:tr w:rsidR="005F543E" w:rsidRPr="005F543E" w14:paraId="7D918496" w14:textId="77777777" w:rsidTr="00F010E2">
        <w:trPr>
          <w:trHeight w:val="32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0772D" w14:textId="77777777" w:rsidR="005F543E" w:rsidRPr="00F010E2" w:rsidRDefault="005F543E" w:rsidP="005F543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0E2">
              <w:rPr>
                <w:b/>
                <w:bCs/>
                <w:color w:val="00000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8F5B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CE7E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35Г0101100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97D3C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28E1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47E2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134,4</w:t>
            </w:r>
          </w:p>
        </w:tc>
      </w:tr>
      <w:tr w:rsidR="005F543E" w:rsidRPr="005F543E" w14:paraId="01679061" w14:textId="77777777" w:rsidTr="00F010E2">
        <w:trPr>
          <w:trHeight w:val="50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86660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62B1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F6C4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35Г0101100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AE92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EA22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050C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134,4</w:t>
            </w:r>
          </w:p>
        </w:tc>
      </w:tr>
      <w:tr w:rsidR="005F543E" w:rsidRPr="005F543E" w14:paraId="34F75E26" w14:textId="77777777" w:rsidTr="00F010E2">
        <w:trPr>
          <w:trHeight w:val="17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A85BE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C62D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4B757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A5C58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90B4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4971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198C816D" w14:textId="77777777" w:rsidTr="00F010E2">
        <w:trPr>
          <w:trHeight w:val="49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3B970" w14:textId="483BE52A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CB2B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DD0E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30EA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37C8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C507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3 268,5</w:t>
            </w:r>
          </w:p>
        </w:tc>
      </w:tr>
      <w:tr w:rsidR="005F543E" w:rsidRPr="005F543E" w14:paraId="7881BA23" w14:textId="77777777" w:rsidTr="00F010E2">
        <w:trPr>
          <w:trHeight w:val="49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4DEAF2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102B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1BAF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31А0100200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AEF27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57832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E583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28,5</w:t>
            </w:r>
          </w:p>
        </w:tc>
      </w:tr>
      <w:tr w:rsidR="005F543E" w:rsidRPr="005F543E" w14:paraId="0669E402" w14:textId="77777777" w:rsidTr="00F010E2">
        <w:trPr>
          <w:trHeight w:val="132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CED1F8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9D74E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5BEBA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31А0100200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2B4EB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82ED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272C7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28,5</w:t>
            </w:r>
          </w:p>
        </w:tc>
      </w:tr>
      <w:tr w:rsidR="005F543E" w:rsidRPr="005F543E" w14:paraId="788196A3" w14:textId="77777777" w:rsidTr="00F010E2">
        <w:trPr>
          <w:trHeight w:val="132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CDE8B" w14:textId="2FD1F3A8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Иные выплаты за исключением фонда оплаты труда лицам,</w:t>
            </w:r>
            <w:r w:rsidR="00D17077" w:rsidRPr="00F010E2">
              <w:rPr>
                <w:lang w:eastAsia="ru-RU"/>
              </w:rPr>
              <w:t xml:space="preserve"> </w:t>
            </w:r>
            <w:r w:rsidRPr="00F010E2">
              <w:rPr>
                <w:lang w:eastAsia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24EB7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A29E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33А0400100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53C99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29213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4 320,0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AA3B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3 240,0</w:t>
            </w:r>
          </w:p>
        </w:tc>
      </w:tr>
      <w:tr w:rsidR="005F543E" w:rsidRPr="005F543E" w14:paraId="308312EA" w14:textId="77777777" w:rsidTr="00F010E2">
        <w:trPr>
          <w:trHeight w:val="51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CD923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Специальные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2D92D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25570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33А0400100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651B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9839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4 320,0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8D44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3 240,0</w:t>
            </w:r>
          </w:p>
        </w:tc>
      </w:tr>
      <w:tr w:rsidR="005F543E" w:rsidRPr="005F543E" w14:paraId="14521996" w14:textId="77777777" w:rsidTr="00F010E2">
        <w:trPr>
          <w:trHeight w:val="18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79711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4C0F8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D1B9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61B2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5F268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6CA6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70A80429" w14:textId="77777777" w:rsidTr="00F010E2">
        <w:trPr>
          <w:trHeight w:val="105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C5DF2" w14:textId="5651F1A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C735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3223A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51384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7FF3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15 484,1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74AD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11 225,5</w:t>
            </w:r>
          </w:p>
        </w:tc>
      </w:tr>
      <w:tr w:rsidR="005F543E" w:rsidRPr="005F543E" w14:paraId="6C104220" w14:textId="77777777" w:rsidTr="00F010E2">
        <w:trPr>
          <w:trHeight w:val="86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B487B6" w14:textId="20B0706E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43D5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1FD1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31Б0100500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5BD0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E798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14 976,1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926E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10 718,4</w:t>
            </w:r>
          </w:p>
        </w:tc>
      </w:tr>
      <w:tr w:rsidR="005F543E" w:rsidRPr="005F543E" w14:paraId="74E5547C" w14:textId="77777777" w:rsidTr="00F010E2">
        <w:trPr>
          <w:trHeight w:val="45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5C05C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5148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7F20D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31Б0100500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ADB9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E533F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8 944,3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64D6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7 351,3</w:t>
            </w:r>
          </w:p>
        </w:tc>
      </w:tr>
      <w:tr w:rsidR="005F543E" w:rsidRPr="005F543E" w14:paraId="6D591814" w14:textId="77777777" w:rsidTr="00F010E2">
        <w:trPr>
          <w:trHeight w:val="54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04B9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E16E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29F4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31Б0100500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4C2F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790B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352,0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9042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352,0</w:t>
            </w:r>
          </w:p>
        </w:tc>
      </w:tr>
      <w:tr w:rsidR="005F543E" w:rsidRPr="005F543E" w14:paraId="1114E5B0" w14:textId="77777777" w:rsidTr="00F010E2">
        <w:trPr>
          <w:trHeight w:val="79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DAAE2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15E11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9454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31Б0100500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58C4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59F4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2 682,3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2BE21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2 135,6</w:t>
            </w:r>
          </w:p>
        </w:tc>
      </w:tr>
      <w:tr w:rsidR="005F543E" w:rsidRPr="005F543E" w14:paraId="41EC209F" w14:textId="77777777" w:rsidTr="00F010E2">
        <w:trPr>
          <w:trHeight w:val="51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BC416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66D5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DFA79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31Б0100500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D9A2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00859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2 987,5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D18C6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879,5</w:t>
            </w:r>
          </w:p>
        </w:tc>
      </w:tr>
      <w:tr w:rsidR="005F543E" w:rsidRPr="005F543E" w14:paraId="0A12265A" w14:textId="77777777" w:rsidTr="00F010E2">
        <w:trPr>
          <w:trHeight w:val="31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C528C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9614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7992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31Б0100500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5BCFD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025C7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6247A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0,0</w:t>
            </w:r>
          </w:p>
        </w:tc>
      </w:tr>
      <w:tr w:rsidR="005F543E" w:rsidRPr="005F543E" w14:paraId="5F6C6A3D" w14:textId="77777777" w:rsidTr="00F010E2">
        <w:trPr>
          <w:trHeight w:val="33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60FD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Уплата иных платежей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1124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D37C5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31Б0100500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420E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FFA7C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95A5C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11CDBB1E" w14:textId="77777777" w:rsidTr="00F010E2">
        <w:trPr>
          <w:trHeight w:val="35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498CD" w14:textId="77777777" w:rsidR="005F543E" w:rsidRPr="00F010E2" w:rsidRDefault="005F543E" w:rsidP="005F543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0E2">
              <w:rPr>
                <w:b/>
                <w:bCs/>
                <w:color w:val="00000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C6DD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F6AF" w14:textId="77777777" w:rsidR="005F543E" w:rsidRPr="00F010E2" w:rsidRDefault="005F543E" w:rsidP="005F54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35Г0101100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F6EB7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745D5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508,0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F730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507,1</w:t>
            </w:r>
          </w:p>
        </w:tc>
      </w:tr>
      <w:tr w:rsidR="005F543E" w:rsidRPr="005F543E" w14:paraId="2261B4B1" w14:textId="77777777" w:rsidTr="00F010E2">
        <w:trPr>
          <w:trHeight w:val="50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016BD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503E9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E4C6" w14:textId="77777777" w:rsidR="005F543E" w:rsidRPr="00F010E2" w:rsidRDefault="005F543E" w:rsidP="005F54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35Г0101100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65AF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B7AE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508,0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43E2B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507,1</w:t>
            </w:r>
          </w:p>
        </w:tc>
      </w:tr>
      <w:tr w:rsidR="005F543E" w:rsidRPr="005F543E" w14:paraId="48D0A0B8" w14:textId="77777777" w:rsidTr="00F010E2">
        <w:trPr>
          <w:trHeight w:val="1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9F34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4A82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350B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BC58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2B2C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2175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639D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5D45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EF4BD" w14:textId="77777777" w:rsidR="005F543E" w:rsidRPr="00F010E2" w:rsidRDefault="005F543E" w:rsidP="005F54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B3E1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8192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BF24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1C8A2BEA" w14:textId="77777777" w:rsidTr="00F010E2">
        <w:trPr>
          <w:trHeight w:val="25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B2881E" w14:textId="77777777" w:rsidR="005F543E" w:rsidRPr="00F010E2" w:rsidRDefault="005F543E" w:rsidP="005F543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0E2">
              <w:rPr>
                <w:b/>
                <w:bCs/>
                <w:color w:val="00000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8F23" w14:textId="77777777" w:rsidR="005F543E" w:rsidRPr="00F010E2" w:rsidRDefault="005F543E" w:rsidP="005F543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0E2">
              <w:rPr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BF9F3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096A6" w14:textId="77777777" w:rsidR="005F543E" w:rsidRPr="00F010E2" w:rsidRDefault="005F543E" w:rsidP="005F54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04110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29 315,2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C5B8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29 315,2</w:t>
            </w:r>
          </w:p>
        </w:tc>
      </w:tr>
      <w:tr w:rsidR="005F543E" w:rsidRPr="005F543E" w14:paraId="77A145D5" w14:textId="77777777" w:rsidTr="00F010E2">
        <w:trPr>
          <w:trHeight w:val="111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8473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24D1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A3546" w14:textId="77777777" w:rsidR="005F543E" w:rsidRPr="00F010E2" w:rsidRDefault="005F543E" w:rsidP="005F54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33А0400300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AA5FB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6938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13 326,6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7DC7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13 326,6</w:t>
            </w:r>
          </w:p>
        </w:tc>
      </w:tr>
      <w:tr w:rsidR="005F543E" w:rsidRPr="005F543E" w14:paraId="2D59C658" w14:textId="77777777" w:rsidTr="00F010E2">
        <w:trPr>
          <w:trHeight w:val="25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F70A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FB73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822D3" w14:textId="77777777" w:rsidR="005F543E" w:rsidRPr="00F010E2" w:rsidRDefault="005F543E" w:rsidP="005F54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33А0400300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CD8E6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C26D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13 326,6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4A564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13 326,6</w:t>
            </w:r>
          </w:p>
        </w:tc>
      </w:tr>
      <w:tr w:rsidR="005F543E" w:rsidRPr="005F543E" w14:paraId="08E3AB0F" w14:textId="77777777" w:rsidTr="00F010E2">
        <w:trPr>
          <w:trHeight w:val="51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1AEFB7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B1FD6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4535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35А0100100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F4D1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EBB6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15 988,6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93A2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15 988,6</w:t>
            </w:r>
          </w:p>
        </w:tc>
      </w:tr>
      <w:tr w:rsidR="005F543E" w:rsidRPr="005F543E" w14:paraId="5CF581C8" w14:textId="77777777" w:rsidTr="00F010E2">
        <w:trPr>
          <w:trHeight w:val="28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62602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Специальные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CE01C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73A7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35А0100100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B393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C313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15 988,6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A458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15 988,6</w:t>
            </w:r>
          </w:p>
        </w:tc>
      </w:tr>
      <w:tr w:rsidR="005F543E" w:rsidRPr="005F543E" w14:paraId="452DD11C" w14:textId="77777777" w:rsidTr="00F010E2">
        <w:trPr>
          <w:trHeight w:val="1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D03D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944B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2DCCE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C9B1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52B5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4C790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8C90A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437F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B4830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2664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92B5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156E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7591EAE6" w14:textId="77777777" w:rsidTr="00F010E2">
        <w:trPr>
          <w:trHeight w:val="30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BC0933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9DD5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0111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9F9D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01C76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086DA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2494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0,0</w:t>
            </w:r>
          </w:p>
        </w:tc>
      </w:tr>
      <w:tr w:rsidR="005F543E" w:rsidRPr="005F543E" w14:paraId="0351E142" w14:textId="77777777" w:rsidTr="00F010E2">
        <w:trPr>
          <w:trHeight w:val="53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D6F0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CBA5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639E7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32А 0100000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3F43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E05B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D5EE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0,0</w:t>
            </w:r>
          </w:p>
        </w:tc>
      </w:tr>
      <w:tr w:rsidR="005F543E" w:rsidRPr="005F543E" w14:paraId="7E816C19" w14:textId="77777777" w:rsidTr="00F010E2">
        <w:trPr>
          <w:trHeight w:val="33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B53A0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Резервные средства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193D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0A28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32А 0100000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87EE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A8C6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5A2C1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61A21956" w14:textId="77777777" w:rsidTr="00F010E2">
        <w:trPr>
          <w:trHeight w:val="14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CFECE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0B43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4EECA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9B956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FF1F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30ACC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545DBB77" w14:textId="77777777" w:rsidTr="00F010E2">
        <w:trPr>
          <w:trHeight w:val="33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2E14B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9C70C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5F82B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572B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0CBF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CEC9A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129,3</w:t>
            </w:r>
          </w:p>
        </w:tc>
      </w:tr>
      <w:tr w:rsidR="005F543E" w:rsidRPr="005F543E" w14:paraId="74F78BD2" w14:textId="77777777" w:rsidTr="00F010E2">
        <w:trPr>
          <w:trHeight w:val="52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EDB72C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DEE2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8462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31Б0100400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255E1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56E01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1153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129,3</w:t>
            </w:r>
          </w:p>
        </w:tc>
      </w:tr>
      <w:tr w:rsidR="005F543E" w:rsidRPr="005F543E" w14:paraId="7FFB1ADC" w14:textId="77777777" w:rsidTr="00F010E2">
        <w:trPr>
          <w:trHeight w:val="35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BBDBFE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Уплата иных платежей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37DE8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16EF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31Б0100400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86A6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84E24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B1FE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129,3</w:t>
            </w:r>
          </w:p>
        </w:tc>
      </w:tr>
      <w:tr w:rsidR="005F543E" w:rsidRPr="005F543E" w14:paraId="515E40AE" w14:textId="77777777" w:rsidTr="00F010E2">
        <w:trPr>
          <w:trHeight w:val="9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75F6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44AF1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BA99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23828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0F55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5D737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64F96D9B" w14:textId="77777777" w:rsidTr="00F010E2">
        <w:trPr>
          <w:trHeight w:val="32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E43C0A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0387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43F37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ED7C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72FC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E538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32,0</w:t>
            </w:r>
          </w:p>
        </w:tc>
      </w:tr>
      <w:tr w:rsidR="005F543E" w:rsidRPr="005F543E" w14:paraId="11EC9DE1" w14:textId="77777777" w:rsidTr="00F010E2">
        <w:trPr>
          <w:trHeight w:val="55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D276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CDC13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8B43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5252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EA7C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C5097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32,0</w:t>
            </w:r>
          </w:p>
        </w:tc>
      </w:tr>
      <w:tr w:rsidR="005F543E" w:rsidRPr="005F543E" w14:paraId="2A1AB216" w14:textId="77777777" w:rsidTr="00F010E2">
        <w:trPr>
          <w:trHeight w:val="87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7F3B" w14:textId="2BD600DB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AC0A4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D34FB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31Б0100500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6867B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FBEC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3B1E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32,0</w:t>
            </w:r>
          </w:p>
        </w:tc>
      </w:tr>
      <w:tr w:rsidR="005F543E" w:rsidRPr="005F543E" w14:paraId="7893AC21" w14:textId="77777777" w:rsidTr="00F010E2">
        <w:trPr>
          <w:trHeight w:val="53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B4B5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5EDD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F3FB1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31Б0100500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495C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2305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2D10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32,0</w:t>
            </w:r>
          </w:p>
        </w:tc>
      </w:tr>
      <w:tr w:rsidR="005F543E" w:rsidRPr="005F543E" w14:paraId="5D00D8E0" w14:textId="77777777" w:rsidTr="00F010E2">
        <w:trPr>
          <w:trHeight w:val="1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6EC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1E84" w14:textId="77777777" w:rsidR="005F543E" w:rsidRPr="00F010E2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F010E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6D57" w14:textId="77777777" w:rsidR="005F543E" w:rsidRPr="00F010E2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F010E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9612" w14:textId="77777777" w:rsidR="005F543E" w:rsidRPr="00F010E2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F010E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06EF" w14:textId="77777777" w:rsidR="005F543E" w:rsidRPr="00F010E2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F010E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C2DD" w14:textId="77777777" w:rsidR="005F543E" w:rsidRPr="00F010E2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F010E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4910" w14:textId="77777777" w:rsidR="005F543E" w:rsidRPr="00F010E2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F010E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CE2B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1BEA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0C71C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549C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E3E6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1B882FFD" w14:textId="77777777" w:rsidTr="00F010E2">
        <w:trPr>
          <w:trHeight w:val="41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8CFFEA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751F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0800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3FA30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1A155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25EE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8 719,6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D78E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6 200,0</w:t>
            </w:r>
          </w:p>
        </w:tc>
      </w:tr>
      <w:tr w:rsidR="005F543E" w:rsidRPr="005F543E" w14:paraId="2618A41D" w14:textId="77777777" w:rsidTr="00F010E2">
        <w:trPr>
          <w:trHeight w:val="44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5C8BD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2CD9B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0804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9013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D76F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8F72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8 719,0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E53F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6 200,0</w:t>
            </w:r>
          </w:p>
        </w:tc>
      </w:tr>
      <w:tr w:rsidR="005F543E" w:rsidRPr="005F543E" w14:paraId="32979FCE" w14:textId="77777777" w:rsidTr="00F010E2">
        <w:trPr>
          <w:trHeight w:val="32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CBAB0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2B6B8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0804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A74E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35Е0100500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3BEB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8561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8 719,0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3C05D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6 200,0</w:t>
            </w:r>
          </w:p>
        </w:tc>
      </w:tr>
      <w:tr w:rsidR="005F543E" w:rsidRPr="005F543E" w14:paraId="064D37AA" w14:textId="77777777" w:rsidTr="00F010E2">
        <w:trPr>
          <w:trHeight w:val="47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DA6A96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0B02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0804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11C8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35Е0100500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1F7E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2E596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8 719,0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89E7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6 200,0</w:t>
            </w:r>
          </w:p>
        </w:tc>
      </w:tr>
      <w:tr w:rsidR="005F543E" w:rsidRPr="005F543E" w14:paraId="7A47E4D3" w14:textId="77777777" w:rsidTr="00F010E2">
        <w:trPr>
          <w:trHeight w:val="1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D38F1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E5AA2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7AD9B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BC1FD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DE6F8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28CB1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C188D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6A02F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F613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304A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443F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1C07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3C5E2BE7" w14:textId="77777777" w:rsidTr="00F010E2">
        <w:trPr>
          <w:trHeight w:val="31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2259E8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FD872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F6BF9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E1223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AAB18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3 372,0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A485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1 600,0</w:t>
            </w:r>
          </w:p>
        </w:tc>
      </w:tr>
      <w:tr w:rsidR="005F543E" w:rsidRPr="005F543E" w14:paraId="14AF1236" w14:textId="77777777" w:rsidTr="00F010E2">
        <w:trPr>
          <w:trHeight w:val="27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C70F7E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A0EB2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285CD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3D9B9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564A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1 820,0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24AE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1 600,0</w:t>
            </w:r>
          </w:p>
        </w:tc>
      </w:tr>
      <w:tr w:rsidR="005F543E" w:rsidRPr="005F543E" w14:paraId="51704611" w14:textId="77777777" w:rsidTr="00F010E2">
        <w:trPr>
          <w:trHeight w:val="49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A63C8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B20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1001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2749" w14:textId="77777777" w:rsidR="005F543E" w:rsidRPr="00F010E2" w:rsidRDefault="005F543E" w:rsidP="005F54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35П0101500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10CE3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8337C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1 820,0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FFC7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1 600,0</w:t>
            </w:r>
          </w:p>
        </w:tc>
      </w:tr>
      <w:tr w:rsidR="005F543E" w:rsidRPr="005F543E" w14:paraId="15B6416F" w14:textId="77777777" w:rsidTr="00F010E2">
        <w:trPr>
          <w:trHeight w:val="43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CCCAC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BBCC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1001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6EBA" w14:textId="77777777" w:rsidR="005F543E" w:rsidRPr="00F010E2" w:rsidRDefault="005F543E" w:rsidP="005F54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35П0101500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CBCE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8FF3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1 820,0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74F9E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1 600,0</w:t>
            </w:r>
          </w:p>
        </w:tc>
      </w:tr>
      <w:tr w:rsidR="005F543E" w:rsidRPr="005F543E" w14:paraId="673CA007" w14:textId="77777777" w:rsidTr="00F010E2">
        <w:trPr>
          <w:trHeight w:val="27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8FB6C" w14:textId="77777777" w:rsidR="005F543E" w:rsidRPr="00F010E2" w:rsidRDefault="005F543E" w:rsidP="005F543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0E2">
              <w:rPr>
                <w:b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20545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1A42" w14:textId="77777777" w:rsidR="005F543E" w:rsidRPr="00F010E2" w:rsidRDefault="005F543E" w:rsidP="005F54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928EC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C280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1 552,0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95707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0,0</w:t>
            </w:r>
          </w:p>
        </w:tc>
      </w:tr>
      <w:tr w:rsidR="005F543E" w:rsidRPr="005F543E" w14:paraId="66C1BD69" w14:textId="77777777" w:rsidTr="00F010E2">
        <w:trPr>
          <w:trHeight w:val="49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D42062" w14:textId="77777777" w:rsidR="005F543E" w:rsidRPr="00F010E2" w:rsidRDefault="005F543E" w:rsidP="005F543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0E2">
              <w:rPr>
                <w:b/>
                <w:bCs/>
                <w:color w:val="00000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B2266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71E1" w14:textId="77777777" w:rsidR="005F543E" w:rsidRPr="00F010E2" w:rsidRDefault="005F543E" w:rsidP="005F54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35П0101800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A1DF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DFBF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1 552,0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8644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0,0</w:t>
            </w:r>
          </w:p>
        </w:tc>
      </w:tr>
      <w:tr w:rsidR="005F543E" w:rsidRPr="005F543E" w14:paraId="2A8E6E04" w14:textId="77777777" w:rsidTr="00F010E2">
        <w:trPr>
          <w:trHeight w:val="72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C55C3" w14:textId="77777777" w:rsidR="005F543E" w:rsidRPr="00F010E2" w:rsidRDefault="005F543E" w:rsidP="005F543E">
            <w:pPr>
              <w:suppressAutoHyphens w:val="0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F3E7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CB7F" w14:textId="77777777" w:rsidR="005F543E" w:rsidRPr="00F010E2" w:rsidRDefault="005F543E" w:rsidP="005F54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0E2">
              <w:rPr>
                <w:color w:val="000000"/>
                <w:lang w:eastAsia="ru-RU"/>
              </w:rPr>
              <w:t>35П0101800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943E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DBE7A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1 552,0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131BF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535157B2" w14:textId="77777777" w:rsidTr="00F010E2">
        <w:trPr>
          <w:trHeight w:val="1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F4C39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BE61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71A30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5364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006C1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01BBC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504C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9F36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AEAF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F6823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AC43B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EA24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0616CD34" w14:textId="77777777" w:rsidTr="00F010E2">
        <w:trPr>
          <w:trHeight w:val="42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9E21CD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A305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1200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BFDF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ABAC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C145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6176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85,8</w:t>
            </w:r>
          </w:p>
        </w:tc>
      </w:tr>
      <w:tr w:rsidR="005F543E" w:rsidRPr="005F543E" w14:paraId="78B73674" w14:textId="77777777" w:rsidTr="00F010E2">
        <w:trPr>
          <w:trHeight w:val="25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AF57F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C60F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1202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D469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BAB5D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0C4A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6563D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40,0</w:t>
            </w:r>
          </w:p>
        </w:tc>
      </w:tr>
      <w:tr w:rsidR="005F543E" w:rsidRPr="005F543E" w14:paraId="19F41D19" w14:textId="77777777" w:rsidTr="00F010E2">
        <w:trPr>
          <w:trHeight w:val="278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B0E73E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Информирование жителей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0CF7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1202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3898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35Е0100300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0964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F29EF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58D0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40,0</w:t>
            </w:r>
          </w:p>
        </w:tc>
      </w:tr>
      <w:tr w:rsidR="005F543E" w:rsidRPr="005F543E" w14:paraId="75B9DA81" w14:textId="77777777" w:rsidTr="00F010E2">
        <w:trPr>
          <w:trHeight w:val="49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0D1389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3453D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1202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0029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35Е0100300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71E46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16D86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37E88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5773999B" w14:textId="77777777" w:rsidTr="00F010E2">
        <w:trPr>
          <w:trHeight w:val="25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0826B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Уплата иных платежей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830F2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1202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60F2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35Е0100300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041F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8FBCC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6F1E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40,0</w:t>
            </w:r>
          </w:p>
        </w:tc>
      </w:tr>
      <w:tr w:rsidR="005F543E" w:rsidRPr="005F543E" w14:paraId="27465022" w14:textId="77777777" w:rsidTr="00F010E2">
        <w:trPr>
          <w:trHeight w:val="1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8A2A2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3D3B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E6D39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0F7D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13F5D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88C1C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3BFEC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B1F4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5A2CC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5F0E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41C6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30C9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34DDC2D4" w14:textId="77777777" w:rsidTr="00F010E2">
        <w:trPr>
          <w:trHeight w:val="25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CFC45" w14:textId="77777777" w:rsidR="005F543E" w:rsidRPr="00F010E2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6CDB1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1204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DC4FD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ACE8A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598D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200,0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252C2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45,8  </w:t>
            </w:r>
          </w:p>
        </w:tc>
      </w:tr>
      <w:tr w:rsidR="005F543E" w:rsidRPr="005F543E" w14:paraId="341CEF36" w14:textId="77777777" w:rsidTr="00F010E2">
        <w:trPr>
          <w:trHeight w:val="25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881D80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Информирование жителей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9337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1204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C650B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35Е0100300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3C73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DF5E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200,0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9FFF4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45,8  </w:t>
            </w:r>
          </w:p>
        </w:tc>
      </w:tr>
      <w:tr w:rsidR="005F543E" w:rsidRPr="005F543E" w14:paraId="133E5891" w14:textId="77777777" w:rsidTr="00F010E2">
        <w:trPr>
          <w:trHeight w:val="25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11AD9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D59F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1204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0516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35Е0100300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EC0A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2DAD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200,0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50ADC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45,8  </w:t>
            </w:r>
          </w:p>
        </w:tc>
      </w:tr>
      <w:tr w:rsidR="005F543E" w:rsidRPr="005F543E" w14:paraId="48AE5637" w14:textId="77777777" w:rsidTr="00F010E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6075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941AB" w14:textId="77777777" w:rsidR="005F543E" w:rsidRPr="00F010E2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F010E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1CCE" w14:textId="77777777" w:rsidR="005F543E" w:rsidRPr="00F010E2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F010E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E2F4" w14:textId="77777777" w:rsidR="005F543E" w:rsidRPr="00F010E2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F010E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9757F" w14:textId="77777777" w:rsidR="005F543E" w:rsidRPr="00F010E2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F010E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4E38" w14:textId="77777777" w:rsidR="005F543E" w:rsidRPr="00F010E2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F010E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EA650" w14:textId="77777777" w:rsidR="005F543E" w:rsidRPr="00F010E2" w:rsidRDefault="005F543E" w:rsidP="005F543E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F010E2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F4174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B252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A997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5C95F" w14:textId="77777777" w:rsidR="005F543E" w:rsidRPr="00F010E2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E7E1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</w:tr>
      <w:tr w:rsidR="005F543E" w:rsidRPr="005F543E" w14:paraId="45C9355A" w14:textId="77777777" w:rsidTr="00F010E2">
        <w:trPr>
          <w:trHeight w:val="25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E4DA7" w14:textId="77777777" w:rsidR="005F543E" w:rsidRPr="00F010E2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D910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E2AD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8D29B" w14:textId="77777777" w:rsidR="005F543E" w:rsidRPr="00F010E2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F010E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40ED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68 104,2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B9BEB" w14:textId="77777777" w:rsidR="005F543E" w:rsidRPr="00F010E2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010E2">
              <w:rPr>
                <w:b/>
                <w:bCs/>
                <w:lang w:eastAsia="ru-RU"/>
              </w:rPr>
              <w:t>56 149,5</w:t>
            </w:r>
          </w:p>
        </w:tc>
      </w:tr>
    </w:tbl>
    <w:p w14:paraId="53109343" w14:textId="77777777" w:rsidR="005F543E" w:rsidRDefault="005F543E"/>
    <w:p w14:paraId="3DEE5BD0" w14:textId="77777777" w:rsidR="005F543E" w:rsidRDefault="005F543E"/>
    <w:p w14:paraId="7C4518AB" w14:textId="77777777" w:rsidR="005F543E" w:rsidRDefault="005F543E"/>
    <w:p w14:paraId="4A28B21D" w14:textId="77777777" w:rsidR="00B37EC4" w:rsidRDefault="00B37EC4"/>
    <w:p w14:paraId="1645E346" w14:textId="77777777" w:rsidR="005F543E" w:rsidRDefault="005F543E"/>
    <w:p w14:paraId="122CABA8" w14:textId="77777777" w:rsidR="005F543E" w:rsidRDefault="005F543E"/>
    <w:p w14:paraId="56C1FA7C" w14:textId="77777777" w:rsidR="005F543E" w:rsidRDefault="005F543E"/>
    <w:tbl>
      <w:tblPr>
        <w:tblW w:w="14610" w:type="dxa"/>
        <w:tblLayout w:type="fixed"/>
        <w:tblLook w:val="04A0" w:firstRow="1" w:lastRow="0" w:firstColumn="1" w:lastColumn="0" w:noHBand="0" w:noVBand="1"/>
      </w:tblPr>
      <w:tblGrid>
        <w:gridCol w:w="520"/>
        <w:gridCol w:w="600"/>
        <w:gridCol w:w="760"/>
        <w:gridCol w:w="640"/>
        <w:gridCol w:w="760"/>
        <w:gridCol w:w="660"/>
        <w:gridCol w:w="6975"/>
        <w:gridCol w:w="1843"/>
        <w:gridCol w:w="9"/>
        <w:gridCol w:w="1834"/>
        <w:gridCol w:w="9"/>
      </w:tblGrid>
      <w:tr w:rsidR="005F543E" w:rsidRPr="005F543E" w14:paraId="7D596D44" w14:textId="77777777" w:rsidTr="00F010E2">
        <w:trPr>
          <w:trHeight w:val="350"/>
        </w:trPr>
        <w:tc>
          <w:tcPr>
            <w:tcW w:w="14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5890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F543E">
              <w:rPr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</w:tr>
      <w:tr w:rsidR="005F543E" w:rsidRPr="005F543E" w14:paraId="27AAD82F" w14:textId="77777777" w:rsidTr="00F010E2">
        <w:trPr>
          <w:trHeight w:val="350"/>
        </w:trPr>
        <w:tc>
          <w:tcPr>
            <w:tcW w:w="14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CB8D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F543E">
              <w:rPr>
                <w:b/>
                <w:bCs/>
                <w:sz w:val="28"/>
                <w:szCs w:val="28"/>
                <w:lang w:eastAsia="ru-RU"/>
              </w:rPr>
              <w:t xml:space="preserve"> муниципального округа Марьино </w:t>
            </w:r>
          </w:p>
        </w:tc>
      </w:tr>
      <w:tr w:rsidR="005F543E" w:rsidRPr="005F543E" w14:paraId="52C0BB7B" w14:textId="77777777" w:rsidTr="00F010E2">
        <w:trPr>
          <w:trHeight w:val="350"/>
        </w:trPr>
        <w:tc>
          <w:tcPr>
            <w:tcW w:w="14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57E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F543E">
              <w:rPr>
                <w:b/>
                <w:bCs/>
                <w:sz w:val="28"/>
                <w:szCs w:val="28"/>
                <w:lang w:eastAsia="ru-RU"/>
              </w:rPr>
              <w:t xml:space="preserve"> за 9 месяцев  2022 года</w:t>
            </w:r>
          </w:p>
        </w:tc>
      </w:tr>
      <w:tr w:rsidR="005F543E" w:rsidRPr="005F543E" w14:paraId="6624D818" w14:textId="77777777" w:rsidTr="00F010E2">
        <w:trPr>
          <w:trHeight w:val="270"/>
        </w:trPr>
        <w:tc>
          <w:tcPr>
            <w:tcW w:w="14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4F6D" w14:textId="77777777" w:rsidR="005F543E" w:rsidRPr="005F543E" w:rsidRDefault="005F543E" w:rsidP="005F543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F543E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5F543E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Pr="005F543E">
              <w:rPr>
                <w:sz w:val="20"/>
                <w:szCs w:val="20"/>
                <w:lang w:eastAsia="ru-RU"/>
              </w:rPr>
              <w:t>.)</w:t>
            </w:r>
          </w:p>
        </w:tc>
      </w:tr>
      <w:tr w:rsidR="005F543E" w:rsidRPr="005F543E" w14:paraId="54D18558" w14:textId="77777777" w:rsidTr="00F010E2">
        <w:trPr>
          <w:gridAfter w:val="1"/>
          <w:wAfter w:w="9" w:type="dxa"/>
          <w:trHeight w:val="610"/>
        </w:trPr>
        <w:tc>
          <w:tcPr>
            <w:tcW w:w="39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830635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6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91F1E6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0F9EBCE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Утв</w:t>
            </w:r>
            <w:r w:rsidR="00B37EC4">
              <w:rPr>
                <w:b/>
                <w:bCs/>
                <w:lang w:eastAsia="ru-RU"/>
              </w:rPr>
              <w:t>е</w:t>
            </w:r>
            <w:r w:rsidRPr="005F543E">
              <w:rPr>
                <w:b/>
                <w:bCs/>
                <w:lang w:eastAsia="ru-RU"/>
              </w:rPr>
              <w:t>рждено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235D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Исполнено на 01.10. 2022</w:t>
            </w:r>
          </w:p>
        </w:tc>
      </w:tr>
      <w:tr w:rsidR="005F543E" w:rsidRPr="005F543E" w14:paraId="791859A8" w14:textId="77777777" w:rsidTr="00F010E2">
        <w:trPr>
          <w:gridAfter w:val="1"/>
          <w:wAfter w:w="9" w:type="dxa"/>
          <w:trHeight w:val="5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63A7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B99C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7B7F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00 00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B192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1BB00063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4A0BA158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7C78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 xml:space="preserve"> Изменение остатков средств на счетах по учету   средств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68D6B8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860,0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237C" w14:textId="77777777" w:rsidR="005F543E" w:rsidRPr="005F543E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5F543E">
              <w:rPr>
                <w:lang w:eastAsia="ru-RU"/>
              </w:rPr>
              <w:t>-103,2</w:t>
            </w:r>
          </w:p>
        </w:tc>
      </w:tr>
      <w:tr w:rsidR="005F543E" w:rsidRPr="005F543E" w14:paraId="5D330665" w14:textId="77777777" w:rsidTr="00F010E2">
        <w:trPr>
          <w:gridAfter w:val="1"/>
          <w:wAfter w:w="9" w:type="dxa"/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8DEC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755F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0CC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02 00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F04C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685374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563355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BF21C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 Увеличение прочих остатков средств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683F8C8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0971" w14:textId="77777777" w:rsidR="005F543E" w:rsidRPr="005F543E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5F543E">
              <w:rPr>
                <w:lang w:eastAsia="ru-RU"/>
              </w:rPr>
              <w:t>0</w:t>
            </w:r>
          </w:p>
        </w:tc>
      </w:tr>
      <w:tr w:rsidR="005F543E" w:rsidRPr="005F543E" w14:paraId="7814A4BC" w14:textId="77777777" w:rsidTr="00F010E2">
        <w:trPr>
          <w:gridAfter w:val="1"/>
          <w:wAfter w:w="9" w:type="dxa"/>
          <w:trHeight w:val="5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270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6BD2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4CC6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40F1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D91E71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719412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510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4A20CC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 Увеличение прочих остатков денежных средств 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AD91D09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9D76" w14:textId="77777777" w:rsidR="005F543E" w:rsidRPr="005F543E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5F543E">
              <w:rPr>
                <w:lang w:eastAsia="ru-RU"/>
              </w:rPr>
              <w:t>0</w:t>
            </w:r>
          </w:p>
        </w:tc>
      </w:tr>
      <w:tr w:rsidR="005F543E" w:rsidRPr="005F543E" w14:paraId="6841FD25" w14:textId="77777777" w:rsidTr="00F010E2">
        <w:trPr>
          <w:gridAfter w:val="1"/>
          <w:wAfter w:w="9" w:type="dxa"/>
          <w:trHeight w:val="8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BD94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A536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FA4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C658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E9E78C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4CDF0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510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3D2F33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 Увеличение прочих остатков денежных средств   бюджетов внутригородских муниципальных   образований города Москвы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A48AE84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C283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> </w:t>
            </w:r>
          </w:p>
        </w:tc>
      </w:tr>
      <w:tr w:rsidR="005F543E" w:rsidRPr="005F543E" w14:paraId="2458C78A" w14:textId="77777777" w:rsidTr="00F010E2">
        <w:trPr>
          <w:gridAfter w:val="1"/>
          <w:wAfter w:w="9" w:type="dxa"/>
          <w:trHeight w:val="4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6176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D0B9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0F6B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36EB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D38DF1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F935B6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600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E54D1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 Уменьшение прочих остатков средств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58BDA1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860,0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8BF2" w14:textId="77777777" w:rsidR="005F543E" w:rsidRPr="005F543E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5F543E">
              <w:rPr>
                <w:lang w:eastAsia="ru-RU"/>
              </w:rPr>
              <w:t>-103,2</w:t>
            </w:r>
          </w:p>
        </w:tc>
      </w:tr>
      <w:tr w:rsidR="005F543E" w:rsidRPr="005F543E" w14:paraId="3589CEBE" w14:textId="77777777" w:rsidTr="00F010E2">
        <w:trPr>
          <w:gridAfter w:val="1"/>
          <w:wAfter w:w="9" w:type="dxa"/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C016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0CB7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B15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AF2F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996DA7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104F67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610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C2CA94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 Уменьшение прочих остатков денежных средств 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0E27764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860,0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24A6" w14:textId="77777777" w:rsidR="005F543E" w:rsidRPr="005F543E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5F543E">
              <w:rPr>
                <w:lang w:eastAsia="ru-RU"/>
              </w:rPr>
              <w:t>-103,2</w:t>
            </w:r>
          </w:p>
        </w:tc>
      </w:tr>
      <w:tr w:rsidR="005F543E" w:rsidRPr="005F543E" w14:paraId="4D4B2E7B" w14:textId="77777777" w:rsidTr="00F010E2">
        <w:trPr>
          <w:gridAfter w:val="1"/>
          <w:wAfter w:w="9" w:type="dxa"/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215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080E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ABF2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4FDC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1D88CE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163788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610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5D1714" w14:textId="77777777" w:rsidR="005F543E" w:rsidRPr="005F543E" w:rsidRDefault="005F543E" w:rsidP="005F543E">
            <w:pPr>
              <w:suppressAutoHyphens w:val="0"/>
              <w:rPr>
                <w:lang w:eastAsia="ru-RU"/>
              </w:rPr>
            </w:pPr>
            <w:r w:rsidRPr="005F543E">
              <w:rPr>
                <w:lang w:eastAsia="ru-RU"/>
              </w:rPr>
              <w:t xml:space="preserve"> Уменьшение прочих остатков денежных средств   бюджетов внутригородских муниципальных   образований города Москвы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B4B165C" w14:textId="77777777" w:rsidR="005F543E" w:rsidRPr="005F543E" w:rsidRDefault="005F543E" w:rsidP="005F543E">
            <w:pPr>
              <w:suppressAutoHyphens w:val="0"/>
              <w:jc w:val="center"/>
              <w:rPr>
                <w:lang w:eastAsia="ru-RU"/>
              </w:rPr>
            </w:pPr>
            <w:r w:rsidRPr="005F543E">
              <w:rPr>
                <w:lang w:eastAsia="ru-RU"/>
              </w:rPr>
              <w:t>860,0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94D3" w14:textId="77777777" w:rsidR="005F543E" w:rsidRPr="005F543E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5F543E">
              <w:rPr>
                <w:lang w:eastAsia="ru-RU"/>
              </w:rPr>
              <w:t>-103,2</w:t>
            </w:r>
          </w:p>
        </w:tc>
      </w:tr>
      <w:tr w:rsidR="005F543E" w:rsidRPr="005F543E" w14:paraId="5538BBDD" w14:textId="77777777" w:rsidTr="00F010E2">
        <w:trPr>
          <w:gridAfter w:val="1"/>
          <w:wAfter w:w="9" w:type="dxa"/>
          <w:trHeight w:val="6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F7A1" w14:textId="77777777" w:rsidR="005F543E" w:rsidRPr="005F543E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5F543E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B841" w14:textId="77777777" w:rsidR="005F543E" w:rsidRPr="005F543E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5F543E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4424" w14:textId="77777777" w:rsidR="005F543E" w:rsidRPr="005F543E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5F543E">
              <w:rPr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1190" w14:textId="77777777" w:rsidR="005F543E" w:rsidRPr="005F543E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5F543E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5609E26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9FF3AB" w14:textId="77777777" w:rsidR="005F543E" w:rsidRPr="005F543E" w:rsidRDefault="005F543E" w:rsidP="005F543E">
            <w:pPr>
              <w:suppressAutoHyphens w:val="0"/>
              <w:jc w:val="right"/>
              <w:rPr>
                <w:lang w:eastAsia="ru-RU"/>
              </w:rPr>
            </w:pPr>
            <w:r w:rsidRPr="005F543E">
              <w:rPr>
                <w:lang w:eastAsia="ru-RU"/>
              </w:rPr>
              <w:t> 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53B520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358437A" w14:textId="77777777" w:rsidR="005F543E" w:rsidRPr="005F543E" w:rsidRDefault="005F543E" w:rsidP="005F54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860,0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514C" w14:textId="77777777" w:rsidR="005F543E" w:rsidRPr="005F543E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-103,2</w:t>
            </w:r>
          </w:p>
        </w:tc>
      </w:tr>
      <w:tr w:rsidR="005F543E" w:rsidRPr="005F543E" w14:paraId="04FD46DC" w14:textId="77777777" w:rsidTr="00F010E2">
        <w:trPr>
          <w:gridAfter w:val="1"/>
          <w:wAfter w:w="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369" w14:textId="77777777" w:rsidR="005F543E" w:rsidRPr="005F543E" w:rsidRDefault="005F543E" w:rsidP="005F543E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F317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7B38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E039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AC1F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AB2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6270" w14:textId="77777777" w:rsidR="005F543E" w:rsidRPr="005F543E" w:rsidRDefault="005F543E" w:rsidP="005F543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1494503C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  <w:r w:rsidRPr="005F543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D6DB" w14:textId="77777777" w:rsidR="005F543E" w:rsidRPr="005F543E" w:rsidRDefault="005F543E" w:rsidP="005F543E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F543E" w:rsidRPr="00F010E2" w14:paraId="28BB8FDE" w14:textId="77777777" w:rsidTr="00F010E2">
        <w:trPr>
          <w:gridAfter w:val="1"/>
          <w:wAfter w:w="9" w:type="dxa"/>
          <w:trHeight w:val="26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1B5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Численность муниципальных служащих на 01.10.2022 - 5 чел.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EC5D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8D1F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</w:p>
        </w:tc>
      </w:tr>
      <w:tr w:rsidR="005F543E" w:rsidRPr="00F010E2" w14:paraId="5405E739" w14:textId="77777777" w:rsidTr="00F010E2">
        <w:trPr>
          <w:trHeight w:val="260"/>
        </w:trPr>
        <w:tc>
          <w:tcPr>
            <w:tcW w:w="12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F491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 xml:space="preserve">Денежное содержание муниципальных служащих за 9 месяцев 2022 года -7305,0 </w:t>
            </w:r>
            <w:proofErr w:type="spellStart"/>
            <w:proofErr w:type="gramStart"/>
            <w:r w:rsidRPr="00F010E2">
              <w:rPr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2C00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</w:p>
        </w:tc>
      </w:tr>
      <w:tr w:rsidR="005F543E" w:rsidRPr="00F010E2" w14:paraId="6590ED7F" w14:textId="77777777" w:rsidTr="00F010E2">
        <w:trPr>
          <w:gridAfter w:val="1"/>
          <w:wAfter w:w="9" w:type="dxa"/>
          <w:trHeight w:val="26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4CDA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  <w:r w:rsidRPr="00F010E2">
              <w:rPr>
                <w:lang w:eastAsia="ru-RU"/>
              </w:rPr>
              <w:t>Резервный фонд за 9 месяцев 2022 года не использовался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0430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79BC" w14:textId="77777777" w:rsidR="005F543E" w:rsidRPr="00F010E2" w:rsidRDefault="005F543E" w:rsidP="005F543E">
            <w:pPr>
              <w:suppressAutoHyphens w:val="0"/>
              <w:rPr>
                <w:lang w:eastAsia="ru-RU"/>
              </w:rPr>
            </w:pPr>
          </w:p>
        </w:tc>
      </w:tr>
    </w:tbl>
    <w:p w14:paraId="03F416EE" w14:textId="77777777" w:rsidR="005F543E" w:rsidRPr="00F010E2" w:rsidRDefault="005F543E"/>
    <w:sectPr w:rsidR="005F543E" w:rsidRPr="00F010E2" w:rsidSect="005F54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sz w:val="28"/>
        <w:szCs w:val="28"/>
      </w:rPr>
    </w:lvl>
  </w:abstractNum>
  <w:abstractNum w:abstractNumId="1" w15:restartNumberingAfterBreak="0">
    <w:nsid w:val="7B7C19E6"/>
    <w:multiLevelType w:val="hybridMultilevel"/>
    <w:tmpl w:val="01488BCE"/>
    <w:lvl w:ilvl="0" w:tplc="DDA8F25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623878519">
    <w:abstractNumId w:val="0"/>
  </w:num>
  <w:num w:numId="2" w16cid:durableId="1727952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89"/>
    <w:rsid w:val="002723BD"/>
    <w:rsid w:val="003B5166"/>
    <w:rsid w:val="003D6D0F"/>
    <w:rsid w:val="005534E8"/>
    <w:rsid w:val="005F543E"/>
    <w:rsid w:val="00797495"/>
    <w:rsid w:val="00865257"/>
    <w:rsid w:val="00B37EC4"/>
    <w:rsid w:val="00B768F3"/>
    <w:rsid w:val="00D17077"/>
    <w:rsid w:val="00DB5189"/>
    <w:rsid w:val="00F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7661"/>
  <w15:chartTrackingRefBased/>
  <w15:docId w15:val="{441D03D1-EFA1-4A76-9271-9EC89C95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2723BD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2723B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">
    <w:name w:val="Текст1"/>
    <w:basedOn w:val="a"/>
    <w:rsid w:val="002723BD"/>
    <w:pPr>
      <w:ind w:firstLine="709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2723B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723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B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ino-mncp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azeeva@ASDMOM.local</cp:lastModifiedBy>
  <cp:revision>5</cp:revision>
  <cp:lastPrinted>2022-10-13T09:45:00Z</cp:lastPrinted>
  <dcterms:created xsi:type="dcterms:W3CDTF">2022-10-12T07:48:00Z</dcterms:created>
  <dcterms:modified xsi:type="dcterms:W3CDTF">2022-10-13T09:46:00Z</dcterms:modified>
</cp:coreProperties>
</file>